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60182" w14:textId="59C57AC6" w:rsidR="00F74708" w:rsidRPr="00E55AE9" w:rsidRDefault="00A93704">
      <w:pPr>
        <w:widowControl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第</w:t>
      </w:r>
      <w:r w:rsidR="00A23E88">
        <w:rPr>
          <w:rFonts w:ascii="黑体" w:eastAsia="黑体" w:hAnsi="黑体" w:cs="宋体" w:hint="eastAsia"/>
          <w:kern w:val="0"/>
          <w:sz w:val="28"/>
          <w:szCs w:val="28"/>
        </w:rPr>
        <w:t>3</w:t>
      </w: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周</w:t>
      </w:r>
      <w:r w:rsidR="00656F60" w:rsidRPr="00B436E4">
        <w:rPr>
          <w:rFonts w:ascii="黑体" w:eastAsia="黑体" w:hAnsi="黑体" w:cs="宋体" w:hint="eastAsia"/>
          <w:kern w:val="0"/>
          <w:sz w:val="28"/>
          <w:szCs w:val="28"/>
        </w:rPr>
        <w:t>高</w:t>
      </w:r>
      <w:r w:rsidRPr="00B436E4">
        <w:rPr>
          <w:rFonts w:ascii="黑体" w:eastAsia="黑体" w:hAnsi="黑体" w:cs="宋体" w:hint="eastAsia"/>
          <w:kern w:val="0"/>
          <w:sz w:val="28"/>
          <w:szCs w:val="28"/>
        </w:rPr>
        <w:t>中</w:t>
      </w: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教研活动安排</w:t>
      </w:r>
    </w:p>
    <w:p w14:paraId="3C74BCC8" w14:textId="3A61A6F4" w:rsidR="00F74708" w:rsidRPr="00E55AE9" w:rsidRDefault="00A35A48">
      <w:pPr>
        <w:widowControl/>
        <w:jc w:val="left"/>
        <w:rPr>
          <w:rFonts w:ascii="黑体" w:eastAsia="黑体" w:hAnsi="黑体" w:cs="宋体"/>
          <w:kern w:val="0"/>
          <w:szCs w:val="21"/>
        </w:rPr>
      </w:pPr>
      <w:r w:rsidRPr="00E55AE9">
        <w:rPr>
          <w:rFonts w:ascii="黑体" w:eastAsia="黑体" w:hAnsi="黑体" w:cs="宋体" w:hint="eastAsia"/>
          <w:kern w:val="0"/>
          <w:szCs w:val="21"/>
        </w:rPr>
        <w:t>第</w:t>
      </w:r>
      <w:r w:rsidR="008079D1">
        <w:rPr>
          <w:rFonts w:ascii="黑体" w:eastAsia="黑体" w:hAnsi="黑体" w:cs="宋体" w:hint="eastAsia"/>
          <w:kern w:val="0"/>
          <w:szCs w:val="21"/>
        </w:rPr>
        <w:t>3</w:t>
      </w:r>
      <w:r w:rsidRPr="00E55AE9">
        <w:rPr>
          <w:rFonts w:ascii="黑体" w:eastAsia="黑体" w:hAnsi="黑体" w:cs="宋体" w:hint="eastAsia"/>
          <w:kern w:val="0"/>
          <w:szCs w:val="21"/>
        </w:rPr>
        <w:t>周</w:t>
      </w:r>
      <w:r w:rsidRPr="00E55AE9">
        <w:rPr>
          <w:rFonts w:ascii="黑体" w:eastAsia="黑体" w:hAnsi="黑体" w:cs="宋体"/>
          <w:kern w:val="0"/>
          <w:szCs w:val="21"/>
        </w:rPr>
        <w:t>（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2025.</w:t>
      </w:r>
      <w:r w:rsidR="00876C40">
        <w:rPr>
          <w:rFonts w:ascii="黑体" w:eastAsia="黑体" w:hAnsi="黑体" w:cs="宋体" w:hint="eastAsia"/>
          <w:kern w:val="0"/>
          <w:szCs w:val="21"/>
        </w:rPr>
        <w:t>9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.</w:t>
      </w:r>
      <w:r w:rsidR="00AA03B7">
        <w:rPr>
          <w:rFonts w:ascii="黑体" w:eastAsia="黑体" w:hAnsi="黑体" w:cs="宋体" w:hint="eastAsia"/>
          <w:kern w:val="0"/>
          <w:szCs w:val="21"/>
        </w:rPr>
        <w:t>15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-</w:t>
      </w:r>
      <w:r w:rsidR="00876C40">
        <w:rPr>
          <w:rFonts w:ascii="黑体" w:eastAsia="黑体" w:hAnsi="黑体" w:cs="宋体" w:hint="eastAsia"/>
          <w:kern w:val="0"/>
          <w:szCs w:val="21"/>
        </w:rPr>
        <w:t>9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.</w:t>
      </w:r>
      <w:r w:rsidR="00876C40">
        <w:rPr>
          <w:rFonts w:ascii="黑体" w:eastAsia="黑体" w:hAnsi="黑体" w:cs="宋体" w:hint="eastAsia"/>
          <w:kern w:val="0"/>
          <w:szCs w:val="21"/>
        </w:rPr>
        <w:t>1</w:t>
      </w:r>
      <w:r w:rsidR="00AA03B7">
        <w:rPr>
          <w:rFonts w:ascii="黑体" w:eastAsia="黑体" w:hAnsi="黑体" w:cs="宋体" w:hint="eastAsia"/>
          <w:kern w:val="0"/>
          <w:szCs w:val="21"/>
        </w:rPr>
        <w:t>9</w:t>
      </w:r>
      <w:r w:rsidRPr="00E55AE9">
        <w:rPr>
          <w:rFonts w:ascii="黑体" w:eastAsia="黑体" w:hAnsi="黑体" w:cs="宋体" w:hint="eastAsia"/>
          <w:kern w:val="0"/>
          <w:szCs w:val="21"/>
        </w:rPr>
        <w:t>）</w:t>
      </w:r>
    </w:p>
    <w:tbl>
      <w:tblPr>
        <w:tblW w:w="10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128"/>
        <w:gridCol w:w="1559"/>
        <w:gridCol w:w="1417"/>
        <w:gridCol w:w="1843"/>
        <w:gridCol w:w="1843"/>
      </w:tblGrid>
      <w:tr w:rsidR="009531C1" w14:paraId="54E06EDE" w14:textId="77777777" w:rsidTr="009531C1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B1580" w14:textId="77777777" w:rsidR="009531C1" w:rsidRDefault="009531C1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时间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4CF54" w14:textId="77777777" w:rsidR="009531C1" w:rsidRDefault="009531C1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学科活动内容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29EB5" w14:textId="77777777" w:rsidR="009531C1" w:rsidRDefault="009531C1">
            <w:pPr>
              <w:widowControl/>
              <w:spacing w:line="28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活动地点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F73C1" w14:textId="77777777" w:rsidR="009531C1" w:rsidRDefault="009531C1">
            <w:pPr>
              <w:widowControl/>
              <w:spacing w:line="28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活动场地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8591A" w14:textId="77777777" w:rsidR="009531C1" w:rsidRDefault="009531C1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出席对象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F17CE" w14:textId="77777777" w:rsidR="009531C1" w:rsidRDefault="009531C1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9531C1" w:rsidRPr="009531C1" w14:paraId="6FE8148E" w14:textId="77777777" w:rsidTr="009531C1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681EF" w14:textId="77777777" w:rsidR="009531C1" w:rsidRPr="008079D1" w:rsidRDefault="009531C1" w:rsidP="008C40C2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/>
                  <w:color w:val="000000"/>
                  <w:kern w:val="0"/>
                  <w:sz w:val="18"/>
                  <w:szCs w:val="18"/>
                </w:rPr>
                <w:id w:val="-1"/>
                <w:placeholder>
                  <w:docPart w:val="77672213A16746A7A73997184C62EB02"/>
                </w:placeholder>
                <w:date w:fullDate="2025-09-16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 w:rsidRPr="008079D1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2025年9月16日星期二</w:t>
                </w:r>
              </w:sdtContent>
            </w:sdt>
          </w:p>
          <w:p w14:paraId="27C3A2F3" w14:textId="11D38F9C" w:rsidR="009531C1" w:rsidRPr="008079D1" w:rsidRDefault="009531C1" w:rsidP="008C40C2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下午12:5</w:t>
            </w:r>
            <w:r w:rsidRPr="008079D1"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  <w:t>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1EFD1" w14:textId="77777777" w:rsidR="009531C1" w:rsidRPr="008079D1" w:rsidRDefault="009531C1" w:rsidP="008C40C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活动主题：【教研领导力提升：高中数学】</w:t>
            </w:r>
            <w:r w:rsidRPr="008079D1">
              <w:rPr>
                <w:rFonts w:asciiTheme="majorEastAsia" w:eastAsiaTheme="majorEastAsia" w:hAnsiTheme="majorEastAsia" w:hint="eastAsia"/>
                <w:sz w:val="18"/>
                <w:szCs w:val="18"/>
              </w:rPr>
              <w:t>基于合作探“新”的数学教学(嘉定一中区学科基地展示)</w:t>
            </w:r>
          </w:p>
          <w:p w14:paraId="3CD9ED3B" w14:textId="77777777" w:rsidR="009531C1" w:rsidRPr="008079D1" w:rsidRDefault="009531C1" w:rsidP="008C40C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一、教学观摩</w:t>
            </w:r>
          </w:p>
          <w:p w14:paraId="0F6ED524" w14:textId="77777777" w:rsidR="009531C1" w:rsidRPr="008079D1" w:rsidRDefault="009531C1" w:rsidP="008C40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下午第1节:13:00-13:40 </w:t>
            </w:r>
          </w:p>
          <w:p w14:paraId="29F37E5A" w14:textId="77777777" w:rsidR="009531C1" w:rsidRPr="008079D1" w:rsidRDefault="009531C1" w:rsidP="008C40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hint="eastAsia"/>
                <w:sz w:val="18"/>
                <w:szCs w:val="18"/>
              </w:rPr>
              <w:t>（1）课题:2.1.2一元二次方程的解集及根与系数的关系，执教:嘉定一中 周丽娟，班级： 高一（6）班</w:t>
            </w:r>
          </w:p>
          <w:p w14:paraId="7D4305FA" w14:textId="77777777" w:rsidR="009531C1" w:rsidRPr="008079D1" w:rsidRDefault="009531C1" w:rsidP="008C40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F494C5F" w14:textId="77777777" w:rsidR="009531C1" w:rsidRPr="008079D1" w:rsidRDefault="009531C1" w:rsidP="008C40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hint="eastAsia"/>
                <w:sz w:val="18"/>
                <w:szCs w:val="18"/>
              </w:rPr>
              <w:t>（2）课题:简单几何体单元复习，执教:嘉定一中 陈张昊，班级： 高二（5）班</w:t>
            </w:r>
          </w:p>
          <w:p w14:paraId="0A03986E" w14:textId="77777777" w:rsidR="009531C1" w:rsidRPr="008079D1" w:rsidRDefault="009531C1" w:rsidP="008C40C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二、交流研讨</w:t>
            </w:r>
          </w:p>
          <w:p w14:paraId="46FB651D" w14:textId="77777777" w:rsidR="009531C1" w:rsidRPr="008079D1" w:rsidRDefault="009531C1" w:rsidP="008C40C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13:50-16:00 </w:t>
            </w:r>
          </w:p>
          <w:p w14:paraId="3562E95F" w14:textId="77777777" w:rsidR="009531C1" w:rsidRPr="008079D1" w:rsidRDefault="009531C1" w:rsidP="008C40C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（1）评课</w:t>
            </w:r>
          </w:p>
          <w:p w14:paraId="2E9FA134" w14:textId="77777777" w:rsidR="009531C1" w:rsidRPr="008079D1" w:rsidRDefault="009531C1" w:rsidP="008C40C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（2）嘉定一中数学教研组学科基地工作汇报</w:t>
            </w:r>
          </w:p>
          <w:p w14:paraId="1F7257C1" w14:textId="3CF80A81" w:rsidR="009531C1" w:rsidRPr="008079D1" w:rsidRDefault="009531C1" w:rsidP="008C40C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汇报人：周丽娟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86F51" w14:textId="12B7BCB3" w:rsidR="009531C1" w:rsidRPr="008079D1" w:rsidRDefault="009531C1" w:rsidP="008C40C2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上海市嘉定区第一中学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EDD98" w14:textId="77777777" w:rsidR="009531C1" w:rsidRPr="008079D1" w:rsidRDefault="009531C1" w:rsidP="008C40C2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听课地点：</w:t>
            </w:r>
          </w:p>
          <w:p w14:paraId="7417DD64" w14:textId="77777777" w:rsidR="009531C1" w:rsidRPr="008079D1" w:rsidRDefault="009531C1" w:rsidP="008C40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hint="eastAsia"/>
                <w:sz w:val="18"/>
                <w:szCs w:val="18"/>
              </w:rPr>
              <w:t>高一（6）班</w:t>
            </w:r>
          </w:p>
          <w:p w14:paraId="529548FA" w14:textId="77777777" w:rsidR="009531C1" w:rsidRPr="008079D1" w:rsidRDefault="009531C1" w:rsidP="008C40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hint="eastAsia"/>
                <w:sz w:val="18"/>
                <w:szCs w:val="18"/>
              </w:rPr>
              <w:t>教室 勤业楼B201</w:t>
            </w:r>
          </w:p>
          <w:p w14:paraId="441D7E34" w14:textId="77777777" w:rsidR="009531C1" w:rsidRPr="008079D1" w:rsidRDefault="009531C1" w:rsidP="008C40C2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  <w:p w14:paraId="3A7F737F" w14:textId="77777777" w:rsidR="009531C1" w:rsidRPr="008079D1" w:rsidRDefault="009531C1" w:rsidP="008C40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hint="eastAsia"/>
                <w:sz w:val="18"/>
                <w:szCs w:val="18"/>
              </w:rPr>
              <w:t>高二（5）班</w:t>
            </w:r>
          </w:p>
          <w:p w14:paraId="467EAA79" w14:textId="77777777" w:rsidR="009531C1" w:rsidRPr="008079D1" w:rsidRDefault="009531C1" w:rsidP="008C40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hint="eastAsia"/>
                <w:sz w:val="18"/>
                <w:szCs w:val="18"/>
              </w:rPr>
              <w:t>教室 勤业楼A201</w:t>
            </w:r>
          </w:p>
          <w:p w14:paraId="045ECDE9" w14:textId="77777777" w:rsidR="009531C1" w:rsidRPr="008079D1" w:rsidRDefault="009531C1" w:rsidP="008C40C2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  <w:p w14:paraId="440E10FA" w14:textId="77777777" w:rsidR="009531C1" w:rsidRPr="008079D1" w:rsidRDefault="009531C1" w:rsidP="008C40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交流研讨地点</w:t>
            </w:r>
            <w:r w:rsidRPr="008079D1">
              <w:rPr>
                <w:rFonts w:asciiTheme="majorEastAsia" w:eastAsiaTheme="majorEastAsia" w:hAnsiTheme="majorEastAsia" w:hint="eastAsia"/>
                <w:sz w:val="18"/>
                <w:szCs w:val="18"/>
              </w:rPr>
              <w:t>:日新楼101会议室</w:t>
            </w:r>
          </w:p>
          <w:p w14:paraId="6AAE1C89" w14:textId="77777777" w:rsidR="009531C1" w:rsidRPr="008079D1" w:rsidRDefault="009531C1" w:rsidP="008C40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489AC2E" w14:textId="77777777" w:rsidR="009531C1" w:rsidRPr="008079D1" w:rsidRDefault="009531C1" w:rsidP="008C40C2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  <w:p w14:paraId="7F15844B" w14:textId="5ADE9796" w:rsidR="009531C1" w:rsidRPr="008079D1" w:rsidRDefault="009531C1" w:rsidP="008C40C2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F3695" w14:textId="77777777" w:rsidR="009531C1" w:rsidRPr="008079D1" w:rsidRDefault="009531C1" w:rsidP="008C40C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1.各校高一、高二备课组长+备课组1-2名教师</w:t>
            </w:r>
          </w:p>
          <w:p w14:paraId="0544AF92" w14:textId="4C3D41BF" w:rsidR="009531C1" w:rsidRPr="008079D1" w:rsidRDefault="009531C1" w:rsidP="008C40C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DFEBD" w14:textId="6E877B13" w:rsidR="009531C1" w:rsidRPr="008079D1" w:rsidRDefault="009531C1" w:rsidP="008C40C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9531C1" w14:paraId="2908EBB6" w14:textId="77777777" w:rsidTr="009531C1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2A48A" w14:textId="77777777" w:rsidR="009531C1" w:rsidRPr="008079D1" w:rsidRDefault="009531C1" w:rsidP="00FF299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/>
                  <w:kern w:val="0"/>
                  <w:sz w:val="18"/>
                  <w:szCs w:val="18"/>
                </w:rPr>
                <w:id w:val="1446974149"/>
                <w:placeholder>
                  <w:docPart w:val="AEA41286C5DA46E78C1122AE1F734B33"/>
                </w:placeholder>
                <w:date w:fullDate="2025-09-16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 w:rsidRPr="008079D1">
                  <w:rPr>
                    <w:rFonts w:asciiTheme="majorEastAsia" w:eastAsiaTheme="majorEastAsia" w:hAnsiTheme="majorEastAsia" w:cs="宋体" w:hint="eastAsia"/>
                    <w:kern w:val="0"/>
                    <w:sz w:val="18"/>
                    <w:szCs w:val="18"/>
                  </w:rPr>
                  <w:t>2025年9月16日星期二</w:t>
                </w:r>
              </w:sdtContent>
            </w:sdt>
          </w:p>
          <w:p w14:paraId="4C6E847C" w14:textId="16FF2AA9" w:rsidR="009531C1" w:rsidRPr="008079D1" w:rsidRDefault="009531C1" w:rsidP="00FF299E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spacing w:val="-8"/>
                <w:kern w:val="0"/>
                <w:sz w:val="18"/>
                <w:szCs w:val="18"/>
              </w:rPr>
              <w:t>下午13:30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3382E" w14:textId="77777777" w:rsidR="009531C1" w:rsidRPr="008079D1" w:rsidRDefault="009531C1" w:rsidP="00FF299E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活动主题：聚焦学生表现，优化学习方式，提升思维品质1</w:t>
            </w:r>
          </w:p>
          <w:p w14:paraId="7B9F02D7" w14:textId="77777777" w:rsidR="009531C1" w:rsidRPr="008079D1" w:rsidRDefault="009531C1" w:rsidP="00FF299E">
            <w:pPr>
              <w:pStyle w:val="a6"/>
              <w:widowControl/>
              <w:numPr>
                <w:ilvl w:val="0"/>
                <w:numId w:val="11"/>
              </w:numPr>
              <w:wordWrap w:val="0"/>
              <w:ind w:firstLineChars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教师工作坊活动：</w:t>
            </w:r>
          </w:p>
          <w:p w14:paraId="1E3CF2E9" w14:textId="77777777" w:rsidR="009531C1" w:rsidRPr="008079D1" w:rsidRDefault="009531C1" w:rsidP="00FF299E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走进AI智能体—豆包平台实操工作坊</w:t>
            </w:r>
          </w:p>
          <w:p w14:paraId="233F916A" w14:textId="77777777" w:rsidR="009531C1" w:rsidRPr="008079D1" w:rsidRDefault="009531C1" w:rsidP="00FF299E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时间：13:30-14:15</w:t>
            </w:r>
          </w:p>
          <w:p w14:paraId="58BA4EE5" w14:textId="77777777" w:rsidR="009531C1" w:rsidRPr="008079D1" w:rsidRDefault="009531C1" w:rsidP="00FF299E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工作坊主持：复旦大学外语学院英文系 秦文娟</w:t>
            </w:r>
          </w:p>
          <w:p w14:paraId="7E719AA7" w14:textId="77777777" w:rsidR="009531C1" w:rsidRPr="008079D1" w:rsidRDefault="009531C1" w:rsidP="00FF299E">
            <w:pPr>
              <w:pStyle w:val="a6"/>
              <w:widowControl/>
              <w:numPr>
                <w:ilvl w:val="0"/>
                <w:numId w:val="11"/>
              </w:numPr>
              <w:wordWrap w:val="0"/>
              <w:ind w:firstLineChars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教学研讨：</w:t>
            </w:r>
          </w:p>
          <w:p w14:paraId="46DD75D8" w14:textId="6746F559" w:rsidR="009531C1" w:rsidRPr="008079D1" w:rsidRDefault="009531C1" w:rsidP="00FF299E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AI智能体赋能英语写作的教学与评价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EAF6B" w14:textId="283F3AC3" w:rsidR="009531C1" w:rsidRPr="008079D1" w:rsidRDefault="009531C1" w:rsidP="00FF299E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上海市嘉定区第二中学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C6E72" w14:textId="1CBE261B" w:rsidR="009531C1" w:rsidRPr="008079D1" w:rsidRDefault="009531C1" w:rsidP="00FF299E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阶梯教师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5C556" w14:textId="45C8966D" w:rsidR="009531C1" w:rsidRPr="008079D1" w:rsidRDefault="009531C1" w:rsidP="00FF299E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嘉定区高三英语教师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03761" w14:textId="552744F5" w:rsidR="009531C1" w:rsidRPr="008079D1" w:rsidRDefault="009531C1" w:rsidP="00FF299E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9531C1" w14:paraId="75C90E9E" w14:textId="77777777" w:rsidTr="009531C1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98058" w14:textId="77777777" w:rsidR="009531C1" w:rsidRPr="008079D1" w:rsidRDefault="009531C1" w:rsidP="004E0BD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/>
                  <w:color w:val="000000"/>
                  <w:kern w:val="0"/>
                  <w:sz w:val="18"/>
                  <w:szCs w:val="18"/>
                </w:rPr>
                <w:id w:val="-1811632384"/>
                <w:placeholder>
                  <w:docPart w:val="362071E3DE06424D85B16D6739EA01D5"/>
                </w:placeholder>
                <w:date w:fullDate="2025-09-18T00:00:00Z">
                  <w:dateFormat w:val="yyyy年M月d日星期W hh:mm"/>
                  <w:lid w:val="zh-CN"/>
                  <w:storeMappedDataAs w:val="dateTime"/>
                  <w:calendar w:val="gregorian"/>
                </w:date>
              </w:sdtPr>
              <w:sdtContent>
                <w:r w:rsidRPr="008079D1">
                  <w:rPr>
                    <w:rFonts w:asciiTheme="majorEastAsia" w:eastAsiaTheme="majorEastAsia" w:hAnsiTheme="majorEastAsia" w:cs="宋体"/>
                    <w:color w:val="000000"/>
                    <w:kern w:val="0"/>
                    <w:sz w:val="18"/>
                    <w:szCs w:val="18"/>
                  </w:rPr>
                  <w:t>2025年9月1</w:t>
                </w:r>
                <w:r w:rsidRPr="008079D1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8</w:t>
                </w:r>
                <w:r w:rsidRPr="008079D1">
                  <w:rPr>
                    <w:rFonts w:asciiTheme="majorEastAsia" w:eastAsiaTheme="majorEastAsia" w:hAnsiTheme="majorEastAsia" w:cs="宋体"/>
                    <w:color w:val="000000"/>
                    <w:kern w:val="0"/>
                    <w:sz w:val="18"/>
                    <w:szCs w:val="18"/>
                  </w:rPr>
                  <w:t>日星期四 13:</w:t>
                </w:r>
                <w:r w:rsidRPr="008079D1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15</w:t>
                </w:r>
              </w:sdtContent>
            </w:sdt>
          </w:p>
          <w:p w14:paraId="3F2E774A" w14:textId="09695030" w:rsidR="009531C1" w:rsidRPr="008079D1" w:rsidRDefault="009531C1" w:rsidP="004E0BD3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D2634" w14:textId="77777777" w:rsidR="009531C1" w:rsidRPr="008079D1" w:rsidRDefault="009531C1" w:rsidP="004E0BD3">
            <w:pPr>
              <w:widowControl/>
              <w:wordWrap w:val="0"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/>
                <w:sz w:val="18"/>
                <w:szCs w:val="18"/>
              </w:rPr>
              <w:t>素养导向的高中地理新教材学习活动设计</w:t>
            </w:r>
          </w:p>
          <w:p w14:paraId="7D8F8BD4" w14:textId="77777777" w:rsidR="009531C1" w:rsidRPr="008079D1" w:rsidRDefault="009531C1" w:rsidP="004E0BD3">
            <w:pPr>
              <w:widowControl/>
              <w:wordWrap w:val="0"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1.2024年部级精品课课例分享</w:t>
            </w:r>
          </w:p>
          <w:p w14:paraId="06F43649" w14:textId="77777777" w:rsidR="009531C1" w:rsidRPr="008079D1" w:rsidRDefault="009531C1" w:rsidP="004E0BD3">
            <w:pPr>
              <w:widowControl/>
              <w:wordWrap w:val="0"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①上大嘉高朱圣怡</w:t>
            </w:r>
          </w:p>
          <w:p w14:paraId="61D34225" w14:textId="77777777" w:rsidR="009531C1" w:rsidRPr="008079D1" w:rsidRDefault="009531C1" w:rsidP="004E0BD3">
            <w:pPr>
              <w:widowControl/>
              <w:wordWrap w:val="0"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《“双新”背景下的高一地理单元复习课教学探索——以“行星地球”单元为例》</w:t>
            </w:r>
          </w:p>
          <w:p w14:paraId="009D650E" w14:textId="77777777" w:rsidR="009531C1" w:rsidRPr="008079D1" w:rsidRDefault="009531C1" w:rsidP="004E0BD3">
            <w:pPr>
              <w:widowControl/>
              <w:wordWrap w:val="0"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②封浜高中江晓晖</w:t>
            </w:r>
          </w:p>
          <w:p w14:paraId="313A74DF" w14:textId="77777777" w:rsidR="009531C1" w:rsidRPr="008079D1" w:rsidRDefault="009531C1" w:rsidP="004E0BD3">
            <w:pPr>
              <w:widowControl/>
              <w:wordWrap w:val="0"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《从设计到启迪——行星地球习题讲解课的深度设计分享》</w:t>
            </w:r>
          </w:p>
          <w:p w14:paraId="2AA25DFD" w14:textId="77777777" w:rsidR="009531C1" w:rsidRPr="008079D1" w:rsidRDefault="009531C1" w:rsidP="004E0BD3">
            <w:pPr>
              <w:widowControl/>
              <w:wordWrap w:val="0"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③中光高中王梦瑶</w:t>
            </w:r>
          </w:p>
          <w:p w14:paraId="31FC831F" w14:textId="77777777" w:rsidR="009531C1" w:rsidRPr="008079D1" w:rsidRDefault="009531C1" w:rsidP="004E0BD3">
            <w:pPr>
              <w:widowControl/>
              <w:wordWrap w:val="0"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《培育地理核心素养，重视问题式教学》</w:t>
            </w:r>
          </w:p>
          <w:p w14:paraId="3F3F140A" w14:textId="77777777" w:rsidR="009531C1" w:rsidRPr="008079D1" w:rsidRDefault="009531C1" w:rsidP="004E0BD3">
            <w:pPr>
              <w:widowControl/>
              <w:wordWrap w:val="0"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lastRenderedPageBreak/>
              <w:t>2.2024年优秀实验课课例分享</w:t>
            </w:r>
          </w:p>
          <w:p w14:paraId="71F0A8AC" w14:textId="77777777" w:rsidR="009531C1" w:rsidRPr="008079D1" w:rsidRDefault="009531C1" w:rsidP="004E0BD3">
            <w:pPr>
              <w:widowControl/>
              <w:wordWrap w:val="0"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①封浜高中胡月明</w:t>
            </w:r>
          </w:p>
          <w:p w14:paraId="3883B955" w14:textId="77777777" w:rsidR="009531C1" w:rsidRPr="008079D1" w:rsidRDefault="009531C1" w:rsidP="004E0BD3">
            <w:pPr>
              <w:widowControl/>
              <w:wordWrap w:val="0"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《普通高中地理实验教学的实践——制作太阳系模型》</w:t>
            </w:r>
          </w:p>
          <w:p w14:paraId="3069CC9E" w14:textId="77777777" w:rsidR="009531C1" w:rsidRPr="008079D1" w:rsidRDefault="009531C1" w:rsidP="004E0BD3">
            <w:pPr>
              <w:widowControl/>
              <w:wordWrap w:val="0"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②珠峰中学傅成</w:t>
            </w:r>
          </w:p>
          <w:p w14:paraId="65DBA1F6" w14:textId="77777777" w:rsidR="009531C1" w:rsidRPr="008079D1" w:rsidRDefault="009531C1" w:rsidP="004E0BD3">
            <w:pPr>
              <w:widowControl/>
              <w:wordWrap w:val="0"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《</w:t>
            </w:r>
            <w:r w:rsidRPr="008079D1">
              <w:rPr>
                <w:rFonts w:asciiTheme="majorEastAsia" w:eastAsiaTheme="majorEastAsia" w:hAnsiTheme="majorEastAsia" w:cs="宋体"/>
                <w:sz w:val="18"/>
                <w:szCs w:val="18"/>
              </w:rPr>
              <w:t>天文观测与数据分析——实验课的思考与反思</w:t>
            </w:r>
            <w:r w:rsidRPr="008079D1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》</w:t>
            </w:r>
          </w:p>
          <w:p w14:paraId="74A333D0" w14:textId="35E14F08" w:rsidR="009531C1" w:rsidRPr="008079D1" w:rsidRDefault="009531C1" w:rsidP="004E0BD3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3.交流和点评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79BEA" w14:textId="1FA1B8A1" w:rsidR="009531C1" w:rsidRPr="008079D1" w:rsidRDefault="009531C1" w:rsidP="004E0BD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嘉定区教育学院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52279" w14:textId="1A34C059" w:rsidR="009531C1" w:rsidRPr="008079D1" w:rsidRDefault="009531C1" w:rsidP="004E0BD3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C515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3D139" w14:textId="77777777" w:rsidR="009531C1" w:rsidRPr="008079D1" w:rsidRDefault="009531C1" w:rsidP="004E0BD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8079D1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高一、高二地理教师</w:t>
            </w:r>
          </w:p>
          <w:p w14:paraId="313833DB" w14:textId="3FDD3E5E" w:rsidR="009531C1" w:rsidRPr="008079D1" w:rsidRDefault="009531C1" w:rsidP="004E0BD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A1F5D" w14:textId="37EDFBAF" w:rsidR="009531C1" w:rsidRPr="008079D1" w:rsidRDefault="009531C1" w:rsidP="004E0BD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</w:tbl>
    <w:p w14:paraId="73DDEB61" w14:textId="77777777" w:rsidR="00F74708" w:rsidRDefault="00F74708">
      <w:pPr>
        <w:rPr>
          <w:spacing w:val="-6"/>
          <w:sz w:val="24"/>
          <w:szCs w:val="24"/>
        </w:rPr>
      </w:pPr>
    </w:p>
    <w:sectPr w:rsidR="00F74708" w:rsidSect="009531C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D650E" w14:textId="77777777" w:rsidR="00A43895" w:rsidRDefault="00A43895" w:rsidP="00770AE6">
      <w:r>
        <w:separator/>
      </w:r>
    </w:p>
  </w:endnote>
  <w:endnote w:type="continuationSeparator" w:id="0">
    <w:p w14:paraId="2C0B9D70" w14:textId="77777777" w:rsidR="00A43895" w:rsidRDefault="00A43895" w:rsidP="0077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3C0C4" w14:textId="77777777" w:rsidR="00A43895" w:rsidRDefault="00A43895" w:rsidP="00770AE6">
      <w:r>
        <w:separator/>
      </w:r>
    </w:p>
  </w:footnote>
  <w:footnote w:type="continuationSeparator" w:id="0">
    <w:p w14:paraId="035BEDEA" w14:textId="77777777" w:rsidR="00A43895" w:rsidRDefault="00A43895" w:rsidP="0077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A527A6"/>
    <w:multiLevelType w:val="singleLevel"/>
    <w:tmpl w:val="BBA527A6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C7C8B8FF"/>
    <w:multiLevelType w:val="singleLevel"/>
    <w:tmpl w:val="C7C8B8F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>
    <w:nsid w:val="ED570DD8"/>
    <w:multiLevelType w:val="singleLevel"/>
    <w:tmpl w:val="ED570DD8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">
    <w:nsid w:val="173A91D0"/>
    <w:multiLevelType w:val="singleLevel"/>
    <w:tmpl w:val="173A91D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>
    <w:nsid w:val="178152BC"/>
    <w:multiLevelType w:val="hybridMultilevel"/>
    <w:tmpl w:val="5FA24B8C"/>
    <w:lvl w:ilvl="0" w:tplc="CE203C5E">
      <w:start w:val="1"/>
      <w:numFmt w:val="decimalFullWidth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2164DA23"/>
    <w:multiLevelType w:val="singleLevel"/>
    <w:tmpl w:val="2164DA2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6">
    <w:nsid w:val="26C22907"/>
    <w:multiLevelType w:val="singleLevel"/>
    <w:tmpl w:val="26C2290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7">
    <w:nsid w:val="42BB4C46"/>
    <w:multiLevelType w:val="hybridMultilevel"/>
    <w:tmpl w:val="29BC87B0"/>
    <w:lvl w:ilvl="0" w:tplc="E4D8B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4B36BBE2"/>
    <w:multiLevelType w:val="singleLevel"/>
    <w:tmpl w:val="4B36BBE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4EFF5857"/>
    <w:multiLevelType w:val="multilevel"/>
    <w:tmpl w:val="4EFF5857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580863E3"/>
    <w:multiLevelType w:val="hybridMultilevel"/>
    <w:tmpl w:val="BE1A97EE"/>
    <w:lvl w:ilvl="0" w:tplc="417CC82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3"/>
    </w:lvlOverride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N2Q3ZjU0OGJhMzQ3NjFlY2FlNTgyZDM0MGQyNzYifQ=="/>
  </w:docVars>
  <w:rsids>
    <w:rsidRoot w:val="007933D1"/>
    <w:rsid w:val="BFFF13FA"/>
    <w:rsid w:val="FEBED25C"/>
    <w:rsid w:val="FFF74884"/>
    <w:rsid w:val="000C0391"/>
    <w:rsid w:val="000C38E1"/>
    <w:rsid w:val="000D6FB4"/>
    <w:rsid w:val="000E517D"/>
    <w:rsid w:val="000F3113"/>
    <w:rsid w:val="0010345E"/>
    <w:rsid w:val="00121240"/>
    <w:rsid w:val="001259AD"/>
    <w:rsid w:val="001527F3"/>
    <w:rsid w:val="00153406"/>
    <w:rsid w:val="001727D8"/>
    <w:rsid w:val="0019067D"/>
    <w:rsid w:val="00193924"/>
    <w:rsid w:val="001B266C"/>
    <w:rsid w:val="001D2770"/>
    <w:rsid w:val="001D2F40"/>
    <w:rsid w:val="001D3AC2"/>
    <w:rsid w:val="001E66B3"/>
    <w:rsid w:val="00203A07"/>
    <w:rsid w:val="00213866"/>
    <w:rsid w:val="00230252"/>
    <w:rsid w:val="00230576"/>
    <w:rsid w:val="00231039"/>
    <w:rsid w:val="002432C0"/>
    <w:rsid w:val="00253D29"/>
    <w:rsid w:val="00266BF2"/>
    <w:rsid w:val="0028794A"/>
    <w:rsid w:val="002C4394"/>
    <w:rsid w:val="00305134"/>
    <w:rsid w:val="0031361B"/>
    <w:rsid w:val="00342AC0"/>
    <w:rsid w:val="00343827"/>
    <w:rsid w:val="003872F3"/>
    <w:rsid w:val="003A0A61"/>
    <w:rsid w:val="003C1D20"/>
    <w:rsid w:val="003C3002"/>
    <w:rsid w:val="004023F1"/>
    <w:rsid w:val="00446BB7"/>
    <w:rsid w:val="0045487B"/>
    <w:rsid w:val="00455A7F"/>
    <w:rsid w:val="00457C95"/>
    <w:rsid w:val="004743DF"/>
    <w:rsid w:val="004A3A7D"/>
    <w:rsid w:val="004D3A9B"/>
    <w:rsid w:val="004D725B"/>
    <w:rsid w:val="004E0BD3"/>
    <w:rsid w:val="005020DB"/>
    <w:rsid w:val="0051370C"/>
    <w:rsid w:val="005322FD"/>
    <w:rsid w:val="005437E2"/>
    <w:rsid w:val="00544BC8"/>
    <w:rsid w:val="00554F81"/>
    <w:rsid w:val="005663D9"/>
    <w:rsid w:val="005779DB"/>
    <w:rsid w:val="005A7F27"/>
    <w:rsid w:val="005E0CC3"/>
    <w:rsid w:val="00606167"/>
    <w:rsid w:val="00631088"/>
    <w:rsid w:val="00656F60"/>
    <w:rsid w:val="00657770"/>
    <w:rsid w:val="00674470"/>
    <w:rsid w:val="00687ADF"/>
    <w:rsid w:val="006C0304"/>
    <w:rsid w:val="006E6735"/>
    <w:rsid w:val="006F4087"/>
    <w:rsid w:val="00716958"/>
    <w:rsid w:val="00755827"/>
    <w:rsid w:val="00764C45"/>
    <w:rsid w:val="00770AE6"/>
    <w:rsid w:val="00772928"/>
    <w:rsid w:val="007933D1"/>
    <w:rsid w:val="0079755F"/>
    <w:rsid w:val="007979BE"/>
    <w:rsid w:val="007D5BBE"/>
    <w:rsid w:val="007D6CDA"/>
    <w:rsid w:val="008079D1"/>
    <w:rsid w:val="0081549A"/>
    <w:rsid w:val="0083667D"/>
    <w:rsid w:val="008568BB"/>
    <w:rsid w:val="00861FCF"/>
    <w:rsid w:val="00870E21"/>
    <w:rsid w:val="00876C40"/>
    <w:rsid w:val="00895E9B"/>
    <w:rsid w:val="008A2C5C"/>
    <w:rsid w:val="008A652B"/>
    <w:rsid w:val="008B26B1"/>
    <w:rsid w:val="008C40C2"/>
    <w:rsid w:val="008E6E95"/>
    <w:rsid w:val="009173C8"/>
    <w:rsid w:val="009531C1"/>
    <w:rsid w:val="009A4BD3"/>
    <w:rsid w:val="009D2D8D"/>
    <w:rsid w:val="009D5145"/>
    <w:rsid w:val="009E0B57"/>
    <w:rsid w:val="009E1C5D"/>
    <w:rsid w:val="009E4FEC"/>
    <w:rsid w:val="009F7BDB"/>
    <w:rsid w:val="00A014D6"/>
    <w:rsid w:val="00A02ADC"/>
    <w:rsid w:val="00A05F30"/>
    <w:rsid w:val="00A07829"/>
    <w:rsid w:val="00A0789A"/>
    <w:rsid w:val="00A12C43"/>
    <w:rsid w:val="00A23E88"/>
    <w:rsid w:val="00A31378"/>
    <w:rsid w:val="00A35A48"/>
    <w:rsid w:val="00A360C0"/>
    <w:rsid w:val="00A43104"/>
    <w:rsid w:val="00A43895"/>
    <w:rsid w:val="00A618EC"/>
    <w:rsid w:val="00A73B2B"/>
    <w:rsid w:val="00A93704"/>
    <w:rsid w:val="00A9743D"/>
    <w:rsid w:val="00AA03B7"/>
    <w:rsid w:val="00AA4E32"/>
    <w:rsid w:val="00AB0D3B"/>
    <w:rsid w:val="00AC0B0D"/>
    <w:rsid w:val="00AC3D5B"/>
    <w:rsid w:val="00AC757E"/>
    <w:rsid w:val="00AF0C71"/>
    <w:rsid w:val="00AF4640"/>
    <w:rsid w:val="00B1096F"/>
    <w:rsid w:val="00B436E4"/>
    <w:rsid w:val="00B516CB"/>
    <w:rsid w:val="00B5583A"/>
    <w:rsid w:val="00B740D0"/>
    <w:rsid w:val="00B778BF"/>
    <w:rsid w:val="00B91E98"/>
    <w:rsid w:val="00B960DD"/>
    <w:rsid w:val="00BA2671"/>
    <w:rsid w:val="00BA3DEF"/>
    <w:rsid w:val="00BB7BCC"/>
    <w:rsid w:val="00BE7218"/>
    <w:rsid w:val="00C233F7"/>
    <w:rsid w:val="00C42D29"/>
    <w:rsid w:val="00C53439"/>
    <w:rsid w:val="00C758BB"/>
    <w:rsid w:val="00C81290"/>
    <w:rsid w:val="00C87D0E"/>
    <w:rsid w:val="00C9206C"/>
    <w:rsid w:val="00C943D4"/>
    <w:rsid w:val="00CA2D57"/>
    <w:rsid w:val="00CA73F5"/>
    <w:rsid w:val="00CD1802"/>
    <w:rsid w:val="00CD1C1F"/>
    <w:rsid w:val="00CD6A10"/>
    <w:rsid w:val="00CF0908"/>
    <w:rsid w:val="00CF495F"/>
    <w:rsid w:val="00D16CDB"/>
    <w:rsid w:val="00D24E60"/>
    <w:rsid w:val="00D43895"/>
    <w:rsid w:val="00D4534B"/>
    <w:rsid w:val="00D53AB7"/>
    <w:rsid w:val="00D61D77"/>
    <w:rsid w:val="00D83CA8"/>
    <w:rsid w:val="00DC1FCF"/>
    <w:rsid w:val="00DE4734"/>
    <w:rsid w:val="00DE581F"/>
    <w:rsid w:val="00E24C3D"/>
    <w:rsid w:val="00E24C9C"/>
    <w:rsid w:val="00E26DBC"/>
    <w:rsid w:val="00E30A33"/>
    <w:rsid w:val="00E33990"/>
    <w:rsid w:val="00E43E7A"/>
    <w:rsid w:val="00E53681"/>
    <w:rsid w:val="00E55AE9"/>
    <w:rsid w:val="00E841F3"/>
    <w:rsid w:val="00EC1F4B"/>
    <w:rsid w:val="00EC2824"/>
    <w:rsid w:val="00EF1292"/>
    <w:rsid w:val="00F00188"/>
    <w:rsid w:val="00F171C9"/>
    <w:rsid w:val="00F23E2B"/>
    <w:rsid w:val="00F24FAE"/>
    <w:rsid w:val="00F36AF6"/>
    <w:rsid w:val="00F74708"/>
    <w:rsid w:val="00FA09C8"/>
    <w:rsid w:val="00FB35AD"/>
    <w:rsid w:val="00FF299E"/>
    <w:rsid w:val="00FF7ADF"/>
    <w:rsid w:val="05A41311"/>
    <w:rsid w:val="0AA843DC"/>
    <w:rsid w:val="129C4AD3"/>
    <w:rsid w:val="13B14F39"/>
    <w:rsid w:val="15DF27F8"/>
    <w:rsid w:val="19E73463"/>
    <w:rsid w:val="22CA56D0"/>
    <w:rsid w:val="27147554"/>
    <w:rsid w:val="2CC426DC"/>
    <w:rsid w:val="39304322"/>
    <w:rsid w:val="3AA657B7"/>
    <w:rsid w:val="3D931088"/>
    <w:rsid w:val="4FB6C4CC"/>
    <w:rsid w:val="600E4FE6"/>
    <w:rsid w:val="605F40E2"/>
    <w:rsid w:val="6DB5A2F4"/>
    <w:rsid w:val="6DF63539"/>
    <w:rsid w:val="6F39528D"/>
    <w:rsid w:val="6FEF8CEC"/>
    <w:rsid w:val="74016705"/>
    <w:rsid w:val="7C3C6F2C"/>
    <w:rsid w:val="7E4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DFD0E5-A3B5-41F3-A2C8-AF7460BE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Placeholder Text"/>
    <w:basedOn w:val="a0"/>
    <w:uiPriority w:val="99"/>
    <w:semiHidden/>
    <w:qFormat/>
    <w:rPr>
      <w:color w:val="808080"/>
    </w:rPr>
  </w:style>
  <w:style w:type="paragraph" w:styleId="a6">
    <w:name w:val="List Paragraph"/>
    <w:basedOn w:val="a"/>
    <w:uiPriority w:val="99"/>
    <w:qFormat/>
    <w:rsid w:val="004A3A7D"/>
    <w:pPr>
      <w:ind w:firstLineChars="200" w:firstLine="420"/>
    </w:pPr>
  </w:style>
  <w:style w:type="character" w:customStyle="1" w:styleId="NormalCharacter">
    <w:name w:val="NormalCharacter"/>
    <w:semiHidden/>
    <w:qFormat/>
    <w:rsid w:val="00CD1802"/>
  </w:style>
  <w:style w:type="paragraph" w:styleId="a7">
    <w:name w:val="Normal (Web)"/>
    <w:basedOn w:val="a"/>
    <w:uiPriority w:val="99"/>
    <w:semiHidden/>
    <w:unhideWhenUsed/>
    <w:qFormat/>
    <w:rsid w:val="00CD1802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72213A16746A7A73997184C62EB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D59696-FE15-4F8C-99B8-107F13051035}"/>
      </w:docPartPr>
      <w:docPartBody>
        <w:p w:rsidR="00000000" w:rsidRDefault="003715B9" w:rsidP="003715B9">
          <w:pPr>
            <w:pStyle w:val="77672213A16746A7A73997184C62EB02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AEA41286C5DA46E78C1122AE1F734B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F33DDB-6621-4E84-A377-0F9F93886C15}"/>
      </w:docPartPr>
      <w:docPartBody>
        <w:p w:rsidR="00000000" w:rsidRDefault="003715B9" w:rsidP="003715B9">
          <w:pPr>
            <w:pStyle w:val="AEA41286C5DA46E78C1122AE1F734B33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362071E3DE06424D85B16D6739EA01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0B44CF-639B-4192-B0E0-DCEAC2FC5B07}"/>
      </w:docPartPr>
      <w:docPartBody>
        <w:p w:rsidR="00000000" w:rsidRDefault="003715B9" w:rsidP="003715B9">
          <w:pPr>
            <w:pStyle w:val="362071E3DE06424D85B16D6739EA01D5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7C"/>
    <w:rsid w:val="0020357C"/>
    <w:rsid w:val="003715B9"/>
    <w:rsid w:val="005964C4"/>
    <w:rsid w:val="00624C58"/>
    <w:rsid w:val="009255EB"/>
    <w:rsid w:val="00A22414"/>
    <w:rsid w:val="00A23D4E"/>
    <w:rsid w:val="00A9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"/>
    <w:basedOn w:val="a0"/>
    <w:rsid w:val="0020357C"/>
  </w:style>
  <w:style w:type="paragraph" w:customStyle="1" w:styleId="0C33B3763E534C25A1A749D4B4BD5A9B">
    <w:name w:val="0C33B3763E534C25A1A749D4B4BD5A9B"/>
    <w:rsid w:val="0020357C"/>
    <w:pPr>
      <w:widowControl w:val="0"/>
      <w:jc w:val="both"/>
    </w:pPr>
  </w:style>
  <w:style w:type="paragraph" w:customStyle="1" w:styleId="242ACED3250345009CCC4672F56FF7A6">
    <w:name w:val="242ACED3250345009CCC4672F56FF7A6"/>
    <w:rsid w:val="0020357C"/>
    <w:pPr>
      <w:widowControl w:val="0"/>
      <w:jc w:val="both"/>
    </w:pPr>
  </w:style>
  <w:style w:type="paragraph" w:customStyle="1" w:styleId="19481EE931FF404BA661E5025ECD7676">
    <w:name w:val="19481EE931FF404BA661E5025ECD7676"/>
    <w:rsid w:val="0020357C"/>
    <w:pPr>
      <w:widowControl w:val="0"/>
      <w:jc w:val="both"/>
    </w:pPr>
  </w:style>
  <w:style w:type="paragraph" w:customStyle="1" w:styleId="CF350177E6ED4F81BD5E6625863907A8">
    <w:name w:val="CF350177E6ED4F81BD5E6625863907A8"/>
    <w:rsid w:val="0020357C"/>
    <w:pPr>
      <w:widowControl w:val="0"/>
      <w:jc w:val="both"/>
    </w:pPr>
  </w:style>
  <w:style w:type="paragraph" w:customStyle="1" w:styleId="99E59B98515C4BBC91379FAA36976A12">
    <w:name w:val="99E59B98515C4BBC91379FAA36976A12"/>
    <w:rsid w:val="0020357C"/>
    <w:pPr>
      <w:widowControl w:val="0"/>
      <w:jc w:val="both"/>
    </w:pPr>
  </w:style>
  <w:style w:type="paragraph" w:customStyle="1" w:styleId="981834D68A8A41AEB82F771FFCA28E11">
    <w:name w:val="981834D68A8A41AEB82F771FFCA28E11"/>
    <w:rsid w:val="0020357C"/>
    <w:pPr>
      <w:widowControl w:val="0"/>
      <w:jc w:val="both"/>
    </w:pPr>
  </w:style>
  <w:style w:type="paragraph" w:customStyle="1" w:styleId="BE20907B18354A1E8D4AE5E79FA6EEBB">
    <w:name w:val="BE20907B18354A1E8D4AE5E79FA6EEBB"/>
    <w:rsid w:val="0020357C"/>
    <w:pPr>
      <w:widowControl w:val="0"/>
      <w:jc w:val="both"/>
    </w:pPr>
  </w:style>
  <w:style w:type="paragraph" w:customStyle="1" w:styleId="BFD9AE745E8B40AD9050CE93267FC40E">
    <w:name w:val="BFD9AE745E8B40AD9050CE93267FC40E"/>
    <w:rsid w:val="0020357C"/>
    <w:pPr>
      <w:widowControl w:val="0"/>
      <w:jc w:val="both"/>
    </w:pPr>
  </w:style>
  <w:style w:type="character" w:styleId="a3">
    <w:name w:val="Placeholder Text"/>
    <w:basedOn w:val="a0"/>
    <w:uiPriority w:val="99"/>
    <w:semiHidden/>
    <w:qFormat/>
    <w:rsid w:val="003715B9"/>
    <w:rPr>
      <w:color w:val="808080"/>
    </w:rPr>
  </w:style>
  <w:style w:type="paragraph" w:customStyle="1" w:styleId="7941F835C0E841CD89DB1CA6674437AF">
    <w:name w:val="7941F835C0E841CD89DB1CA6674437AF"/>
    <w:rsid w:val="0020357C"/>
    <w:pPr>
      <w:widowControl w:val="0"/>
      <w:jc w:val="both"/>
    </w:pPr>
  </w:style>
  <w:style w:type="paragraph" w:customStyle="1" w:styleId="61E582F4206D4D88BCBC24B8CE5F1D93">
    <w:name w:val="61E582F4206D4D88BCBC24B8CE5F1D93"/>
    <w:rsid w:val="0020357C"/>
    <w:pPr>
      <w:widowControl w:val="0"/>
      <w:jc w:val="both"/>
    </w:pPr>
  </w:style>
  <w:style w:type="paragraph" w:customStyle="1" w:styleId="55750EE4781A4DF59F1F5E87A6356E38">
    <w:name w:val="55750EE4781A4DF59F1F5E87A6356E38"/>
    <w:rsid w:val="0020357C"/>
    <w:pPr>
      <w:widowControl w:val="0"/>
      <w:jc w:val="both"/>
    </w:pPr>
  </w:style>
  <w:style w:type="paragraph" w:customStyle="1" w:styleId="16C63DDBFACB4D8EBEB14201828E5FBA">
    <w:name w:val="16C63DDBFACB4D8EBEB14201828E5FBA"/>
    <w:rsid w:val="0020357C"/>
    <w:pPr>
      <w:widowControl w:val="0"/>
      <w:jc w:val="both"/>
    </w:pPr>
  </w:style>
  <w:style w:type="paragraph" w:customStyle="1" w:styleId="40B24746014A4F72BF831E57E90311F5">
    <w:name w:val="40B24746014A4F72BF831E57E90311F5"/>
    <w:rsid w:val="0020357C"/>
    <w:pPr>
      <w:widowControl w:val="0"/>
      <w:jc w:val="both"/>
    </w:pPr>
  </w:style>
  <w:style w:type="paragraph" w:customStyle="1" w:styleId="6B0D14AFDFE24448813386937577A1EB">
    <w:name w:val="6B0D14AFDFE24448813386937577A1EB"/>
    <w:rsid w:val="0020357C"/>
    <w:pPr>
      <w:widowControl w:val="0"/>
      <w:jc w:val="both"/>
    </w:pPr>
  </w:style>
  <w:style w:type="paragraph" w:customStyle="1" w:styleId="FF58412E01A7429CADC0EA6468F7769D">
    <w:name w:val="FF58412E01A7429CADC0EA6468F7769D"/>
    <w:rsid w:val="0020357C"/>
    <w:pPr>
      <w:widowControl w:val="0"/>
      <w:jc w:val="both"/>
    </w:pPr>
  </w:style>
  <w:style w:type="paragraph" w:customStyle="1" w:styleId="52A15A0068D64199A2ED0C91C20A0A7D">
    <w:name w:val="52A15A0068D64199A2ED0C91C20A0A7D"/>
    <w:rsid w:val="0020357C"/>
    <w:pPr>
      <w:widowControl w:val="0"/>
      <w:jc w:val="both"/>
    </w:pPr>
  </w:style>
  <w:style w:type="paragraph" w:customStyle="1" w:styleId="EB525CDE05434EB9B9E5967672C449DC">
    <w:name w:val="EB525CDE05434EB9B9E5967672C449DC"/>
    <w:rsid w:val="0020357C"/>
    <w:pPr>
      <w:widowControl w:val="0"/>
      <w:jc w:val="both"/>
    </w:pPr>
  </w:style>
  <w:style w:type="paragraph" w:customStyle="1" w:styleId="6B678AE53E444C9A8BC04469249425CF">
    <w:name w:val="6B678AE53E444C9A8BC04469249425CF"/>
    <w:rsid w:val="0020357C"/>
    <w:pPr>
      <w:widowControl w:val="0"/>
      <w:jc w:val="both"/>
    </w:pPr>
  </w:style>
  <w:style w:type="paragraph" w:customStyle="1" w:styleId="4EF617CEC77840B59212DA444706E20E">
    <w:name w:val="4EF617CEC77840B59212DA444706E20E"/>
    <w:rsid w:val="0020357C"/>
    <w:pPr>
      <w:widowControl w:val="0"/>
      <w:jc w:val="both"/>
    </w:pPr>
  </w:style>
  <w:style w:type="paragraph" w:customStyle="1" w:styleId="59776680F50944EBB9C1213B1DEA534A">
    <w:name w:val="59776680F50944EBB9C1213B1DEA534A"/>
    <w:rsid w:val="0020357C"/>
    <w:pPr>
      <w:widowControl w:val="0"/>
      <w:jc w:val="both"/>
    </w:pPr>
  </w:style>
  <w:style w:type="paragraph" w:customStyle="1" w:styleId="89C2A2DEE9174163AF3A873CA5177DD5">
    <w:name w:val="89C2A2DEE9174163AF3A873CA5177DD5"/>
    <w:rsid w:val="0020357C"/>
    <w:pPr>
      <w:widowControl w:val="0"/>
      <w:jc w:val="both"/>
    </w:pPr>
  </w:style>
  <w:style w:type="paragraph" w:customStyle="1" w:styleId="8A624E69F65E45CCA58C61258DC37060">
    <w:name w:val="8A624E69F65E45CCA58C61258DC37060"/>
    <w:rsid w:val="0020357C"/>
    <w:pPr>
      <w:widowControl w:val="0"/>
      <w:jc w:val="both"/>
    </w:pPr>
  </w:style>
  <w:style w:type="paragraph" w:customStyle="1" w:styleId="DCC45867423A46BD9C78D17669B3EE35">
    <w:name w:val="DCC45867423A46BD9C78D17669B3EE35"/>
    <w:rsid w:val="0020357C"/>
    <w:pPr>
      <w:widowControl w:val="0"/>
      <w:jc w:val="both"/>
    </w:pPr>
  </w:style>
  <w:style w:type="paragraph" w:customStyle="1" w:styleId="4FAFCA33C5F94B6FAE835A221FD6C307">
    <w:name w:val="4FAFCA33C5F94B6FAE835A221FD6C307"/>
    <w:rsid w:val="0020357C"/>
    <w:pPr>
      <w:widowControl w:val="0"/>
      <w:jc w:val="both"/>
    </w:pPr>
  </w:style>
  <w:style w:type="paragraph" w:customStyle="1" w:styleId="80BD910FECE8447AB0871941D1678903">
    <w:name w:val="80BD910FECE8447AB0871941D1678903"/>
    <w:rsid w:val="0020357C"/>
    <w:pPr>
      <w:widowControl w:val="0"/>
      <w:jc w:val="both"/>
    </w:pPr>
  </w:style>
  <w:style w:type="paragraph" w:customStyle="1" w:styleId="A79CD97868C3496ABBBE0FA25E6BBF37">
    <w:name w:val="A79CD97868C3496ABBBE0FA25E6BBF37"/>
    <w:rsid w:val="0020357C"/>
    <w:pPr>
      <w:widowControl w:val="0"/>
      <w:jc w:val="both"/>
    </w:pPr>
  </w:style>
  <w:style w:type="paragraph" w:customStyle="1" w:styleId="DE48F1E6E057437F87483072283F7C12">
    <w:name w:val="DE48F1E6E057437F87483072283F7C12"/>
    <w:rsid w:val="0020357C"/>
    <w:pPr>
      <w:widowControl w:val="0"/>
      <w:jc w:val="both"/>
    </w:pPr>
  </w:style>
  <w:style w:type="paragraph" w:customStyle="1" w:styleId="84469F6E4F5B457F8E2AEAC215A0EFF8">
    <w:name w:val="84469F6E4F5B457F8E2AEAC215A0EFF8"/>
    <w:rsid w:val="0020357C"/>
    <w:pPr>
      <w:widowControl w:val="0"/>
      <w:jc w:val="both"/>
    </w:pPr>
  </w:style>
  <w:style w:type="paragraph" w:customStyle="1" w:styleId="1099D66396BD41C19A23A2E8E72E73D8">
    <w:name w:val="1099D66396BD41C19A23A2E8E72E73D8"/>
    <w:rsid w:val="0020357C"/>
    <w:pPr>
      <w:widowControl w:val="0"/>
      <w:jc w:val="both"/>
    </w:pPr>
  </w:style>
  <w:style w:type="paragraph" w:customStyle="1" w:styleId="1834FD5A58B54D448E1EE16B88AD408E">
    <w:name w:val="1834FD5A58B54D448E1EE16B88AD408E"/>
    <w:rsid w:val="0020357C"/>
    <w:pPr>
      <w:widowControl w:val="0"/>
      <w:jc w:val="both"/>
    </w:pPr>
  </w:style>
  <w:style w:type="paragraph" w:customStyle="1" w:styleId="C5545C157E9E415EAC02EE68C5C0EF96">
    <w:name w:val="C5545C157E9E415EAC02EE68C5C0EF96"/>
    <w:rsid w:val="0020357C"/>
    <w:pPr>
      <w:widowControl w:val="0"/>
      <w:jc w:val="both"/>
    </w:pPr>
  </w:style>
  <w:style w:type="paragraph" w:customStyle="1" w:styleId="13B47C29353C4377B5AA385396F490D6">
    <w:name w:val="13B47C29353C4377B5AA385396F490D6"/>
    <w:rsid w:val="0020357C"/>
    <w:pPr>
      <w:widowControl w:val="0"/>
      <w:jc w:val="both"/>
    </w:pPr>
  </w:style>
  <w:style w:type="paragraph" w:customStyle="1" w:styleId="EE05E9AD35BA4CA79679409BB97DAB91">
    <w:name w:val="EE05E9AD35BA4CA79679409BB97DAB91"/>
    <w:rsid w:val="0020357C"/>
    <w:pPr>
      <w:widowControl w:val="0"/>
      <w:jc w:val="both"/>
    </w:pPr>
  </w:style>
  <w:style w:type="paragraph" w:customStyle="1" w:styleId="0C51F1EBCF61454A9AB1363AD429C3C2">
    <w:name w:val="0C51F1EBCF61454A9AB1363AD429C3C2"/>
    <w:rsid w:val="0020357C"/>
    <w:pPr>
      <w:widowControl w:val="0"/>
      <w:jc w:val="both"/>
    </w:pPr>
  </w:style>
  <w:style w:type="paragraph" w:customStyle="1" w:styleId="C98283F2B9C24827A2FC919F833C4A71">
    <w:name w:val="C98283F2B9C24827A2FC919F833C4A71"/>
    <w:rsid w:val="0020357C"/>
    <w:pPr>
      <w:widowControl w:val="0"/>
      <w:jc w:val="both"/>
    </w:pPr>
  </w:style>
  <w:style w:type="paragraph" w:customStyle="1" w:styleId="D38A6F35648C4C1592FEF51684231177">
    <w:name w:val="D38A6F35648C4C1592FEF51684231177"/>
    <w:rsid w:val="0020357C"/>
    <w:pPr>
      <w:widowControl w:val="0"/>
      <w:jc w:val="both"/>
    </w:pPr>
  </w:style>
  <w:style w:type="paragraph" w:customStyle="1" w:styleId="B451A3301E56437B9641C4F0CFA62263">
    <w:name w:val="B451A3301E56437B9641C4F0CFA62263"/>
    <w:rsid w:val="0020357C"/>
    <w:pPr>
      <w:widowControl w:val="0"/>
      <w:jc w:val="both"/>
    </w:pPr>
  </w:style>
  <w:style w:type="paragraph" w:customStyle="1" w:styleId="EE5F25A33F654D01A54663A596A80A87">
    <w:name w:val="EE5F25A33F654D01A54663A596A80A87"/>
    <w:rsid w:val="0020357C"/>
    <w:pPr>
      <w:widowControl w:val="0"/>
      <w:jc w:val="both"/>
    </w:pPr>
  </w:style>
  <w:style w:type="paragraph" w:customStyle="1" w:styleId="77F91D41ECE5442DB4E28135293177C5">
    <w:name w:val="77F91D41ECE5442DB4E28135293177C5"/>
    <w:rsid w:val="0020357C"/>
    <w:pPr>
      <w:widowControl w:val="0"/>
      <w:jc w:val="both"/>
    </w:pPr>
  </w:style>
  <w:style w:type="paragraph" w:customStyle="1" w:styleId="2663528F53C8403CA6D07B5C7C8667AE">
    <w:name w:val="2663528F53C8403CA6D07B5C7C8667AE"/>
    <w:rsid w:val="0020357C"/>
    <w:pPr>
      <w:widowControl w:val="0"/>
      <w:jc w:val="both"/>
    </w:pPr>
  </w:style>
  <w:style w:type="paragraph" w:customStyle="1" w:styleId="B51AE566D5434C4FA3703DA69C3D9FD2">
    <w:name w:val="B51AE566D5434C4FA3703DA69C3D9FD2"/>
    <w:rsid w:val="0020357C"/>
    <w:pPr>
      <w:widowControl w:val="0"/>
      <w:jc w:val="both"/>
    </w:pPr>
  </w:style>
  <w:style w:type="paragraph" w:customStyle="1" w:styleId="D6F692C766564186B5D439D17EF705E3">
    <w:name w:val="D6F692C766564186B5D439D17EF705E3"/>
    <w:rsid w:val="0020357C"/>
    <w:pPr>
      <w:widowControl w:val="0"/>
      <w:jc w:val="both"/>
    </w:pPr>
  </w:style>
  <w:style w:type="paragraph" w:customStyle="1" w:styleId="4EAC1D9AA9D3451B83DE80A6DD83F479">
    <w:name w:val="4EAC1D9AA9D3451B83DE80A6DD83F479"/>
    <w:rsid w:val="0020357C"/>
    <w:pPr>
      <w:widowControl w:val="0"/>
      <w:jc w:val="both"/>
    </w:pPr>
  </w:style>
  <w:style w:type="paragraph" w:customStyle="1" w:styleId="67BC3CD95D6C4B16B3CCC0252EB7C465">
    <w:name w:val="67BC3CD95D6C4B16B3CCC0252EB7C465"/>
    <w:rsid w:val="0020357C"/>
    <w:pPr>
      <w:widowControl w:val="0"/>
      <w:jc w:val="both"/>
    </w:pPr>
  </w:style>
  <w:style w:type="paragraph" w:customStyle="1" w:styleId="6F0B746E042B491AB6E52E3233549F8B">
    <w:name w:val="6F0B746E042B491AB6E52E3233549F8B"/>
    <w:rsid w:val="0020357C"/>
    <w:pPr>
      <w:widowControl w:val="0"/>
      <w:jc w:val="both"/>
    </w:pPr>
  </w:style>
  <w:style w:type="paragraph" w:customStyle="1" w:styleId="CE9556B805D642A2BB5272A397426ABE">
    <w:name w:val="CE9556B805D642A2BB5272A397426ABE"/>
    <w:rsid w:val="0020357C"/>
    <w:pPr>
      <w:widowControl w:val="0"/>
      <w:jc w:val="both"/>
    </w:pPr>
  </w:style>
  <w:style w:type="paragraph" w:customStyle="1" w:styleId="983EB9733F34481996DDCA99B02B397D">
    <w:name w:val="983EB9733F34481996DDCA99B02B397D"/>
    <w:rsid w:val="0020357C"/>
    <w:pPr>
      <w:widowControl w:val="0"/>
      <w:jc w:val="both"/>
    </w:pPr>
  </w:style>
  <w:style w:type="paragraph" w:customStyle="1" w:styleId="C7003B252AA74D4BBDF7AC804B48A566">
    <w:name w:val="C7003B252AA74D4BBDF7AC804B48A566"/>
    <w:rsid w:val="0020357C"/>
    <w:pPr>
      <w:widowControl w:val="0"/>
      <w:jc w:val="both"/>
    </w:pPr>
  </w:style>
  <w:style w:type="paragraph" w:customStyle="1" w:styleId="A9D774181C9A48D9805E122FFAF38D0A">
    <w:name w:val="A9D774181C9A48D9805E122FFAF38D0A"/>
    <w:rsid w:val="0020357C"/>
    <w:pPr>
      <w:widowControl w:val="0"/>
      <w:jc w:val="both"/>
    </w:pPr>
  </w:style>
  <w:style w:type="paragraph" w:customStyle="1" w:styleId="2F51D359788B481F94FDFCB00F4F393A">
    <w:name w:val="2F51D359788B481F94FDFCB00F4F393A"/>
    <w:rsid w:val="0020357C"/>
    <w:pPr>
      <w:widowControl w:val="0"/>
      <w:jc w:val="both"/>
    </w:pPr>
  </w:style>
  <w:style w:type="paragraph" w:customStyle="1" w:styleId="DA2D71D0F3FB46A6804BE4079EB0E24C">
    <w:name w:val="DA2D71D0F3FB46A6804BE4079EB0E24C"/>
    <w:rsid w:val="0020357C"/>
    <w:pPr>
      <w:widowControl w:val="0"/>
      <w:jc w:val="both"/>
    </w:pPr>
  </w:style>
  <w:style w:type="paragraph" w:customStyle="1" w:styleId="D1313C1A38604ECCB14A4BE08A7EBE6C">
    <w:name w:val="D1313C1A38604ECCB14A4BE08A7EBE6C"/>
    <w:rsid w:val="0020357C"/>
    <w:pPr>
      <w:widowControl w:val="0"/>
      <w:jc w:val="both"/>
    </w:pPr>
  </w:style>
  <w:style w:type="paragraph" w:customStyle="1" w:styleId="C0D708B69BB24A68B81553B847A9C013">
    <w:name w:val="C0D708B69BB24A68B81553B847A9C013"/>
    <w:rsid w:val="0020357C"/>
    <w:pPr>
      <w:widowControl w:val="0"/>
      <w:jc w:val="both"/>
    </w:pPr>
  </w:style>
  <w:style w:type="paragraph" w:customStyle="1" w:styleId="C432CA00242E49EC8269865858D6720B">
    <w:name w:val="C432CA00242E49EC8269865858D6720B"/>
    <w:rsid w:val="0020357C"/>
    <w:pPr>
      <w:widowControl w:val="0"/>
      <w:jc w:val="both"/>
    </w:pPr>
  </w:style>
  <w:style w:type="paragraph" w:customStyle="1" w:styleId="CF137B5C8783450FA5536914DF029D09">
    <w:name w:val="CF137B5C8783450FA5536914DF029D09"/>
    <w:rsid w:val="0020357C"/>
    <w:pPr>
      <w:widowControl w:val="0"/>
      <w:jc w:val="both"/>
    </w:pPr>
  </w:style>
  <w:style w:type="paragraph" w:customStyle="1" w:styleId="F225F5A934F548CF9C15C2088ABA0866">
    <w:name w:val="F225F5A934F548CF9C15C2088ABA0866"/>
    <w:rsid w:val="00A966A5"/>
    <w:pPr>
      <w:widowControl w:val="0"/>
      <w:jc w:val="both"/>
    </w:pPr>
  </w:style>
  <w:style w:type="paragraph" w:customStyle="1" w:styleId="C6A727C643BB40FDBB9974711ACDAB84">
    <w:name w:val="C6A727C643BB40FDBB9974711ACDAB84"/>
    <w:rsid w:val="00624C58"/>
    <w:pPr>
      <w:widowControl w:val="0"/>
      <w:jc w:val="both"/>
    </w:pPr>
  </w:style>
  <w:style w:type="paragraph" w:customStyle="1" w:styleId="3BE3CA24A4E54CCE98ACBCE23739FB65">
    <w:name w:val="3BE3CA24A4E54CCE98ACBCE23739FB65"/>
    <w:rsid w:val="00624C58"/>
    <w:pPr>
      <w:widowControl w:val="0"/>
      <w:jc w:val="both"/>
    </w:pPr>
  </w:style>
  <w:style w:type="paragraph" w:customStyle="1" w:styleId="A588A1C146504147B26EB65691C180FA">
    <w:name w:val="A588A1C146504147B26EB65691C180FA"/>
    <w:rsid w:val="00624C58"/>
    <w:pPr>
      <w:widowControl w:val="0"/>
      <w:jc w:val="both"/>
    </w:pPr>
  </w:style>
  <w:style w:type="paragraph" w:customStyle="1" w:styleId="588490837A8E4ADCBFBFC2DF20E3E332">
    <w:name w:val="588490837A8E4ADCBFBFC2DF20E3E332"/>
    <w:rsid w:val="00624C58"/>
    <w:pPr>
      <w:widowControl w:val="0"/>
      <w:jc w:val="both"/>
    </w:pPr>
  </w:style>
  <w:style w:type="paragraph" w:customStyle="1" w:styleId="4784874C79124E38B2E3484B08C5E3E5">
    <w:name w:val="4784874C79124E38B2E3484B08C5E3E5"/>
    <w:rsid w:val="00624C58"/>
    <w:pPr>
      <w:widowControl w:val="0"/>
      <w:jc w:val="both"/>
    </w:pPr>
  </w:style>
  <w:style w:type="paragraph" w:customStyle="1" w:styleId="465120FE11474AE7BB65EBC3D97EFF65">
    <w:name w:val="465120FE11474AE7BB65EBC3D97EFF65"/>
    <w:rsid w:val="00624C58"/>
    <w:pPr>
      <w:widowControl w:val="0"/>
      <w:jc w:val="both"/>
    </w:pPr>
  </w:style>
  <w:style w:type="paragraph" w:customStyle="1" w:styleId="6B67756FB4A245519C96C953BC03D28E">
    <w:name w:val="6B67756FB4A245519C96C953BC03D28E"/>
    <w:rsid w:val="00624C58"/>
    <w:pPr>
      <w:widowControl w:val="0"/>
      <w:jc w:val="both"/>
    </w:pPr>
  </w:style>
  <w:style w:type="paragraph" w:customStyle="1" w:styleId="CE66B5E9ADF4403B916F8A73659708EC">
    <w:name w:val="CE66B5E9ADF4403B916F8A73659708EC"/>
    <w:rsid w:val="00624C58"/>
    <w:pPr>
      <w:widowControl w:val="0"/>
      <w:jc w:val="both"/>
    </w:pPr>
  </w:style>
  <w:style w:type="paragraph" w:customStyle="1" w:styleId="F5F2DB601BBF48C29DE834DE4FC66847">
    <w:name w:val="F5F2DB601BBF48C29DE834DE4FC66847"/>
    <w:rsid w:val="00624C58"/>
    <w:pPr>
      <w:widowControl w:val="0"/>
      <w:jc w:val="both"/>
    </w:pPr>
  </w:style>
  <w:style w:type="paragraph" w:customStyle="1" w:styleId="0AF1F4A8E8834EDF96C7B6D5A885F7FA">
    <w:name w:val="0AF1F4A8E8834EDF96C7B6D5A885F7FA"/>
    <w:rsid w:val="00624C58"/>
    <w:pPr>
      <w:widowControl w:val="0"/>
      <w:jc w:val="both"/>
    </w:pPr>
  </w:style>
  <w:style w:type="paragraph" w:customStyle="1" w:styleId="F3195C67E12046C8B3535893B8492E4F">
    <w:name w:val="F3195C67E12046C8B3535893B8492E4F"/>
    <w:rsid w:val="00624C58"/>
    <w:pPr>
      <w:widowControl w:val="0"/>
      <w:jc w:val="both"/>
    </w:pPr>
  </w:style>
  <w:style w:type="paragraph" w:customStyle="1" w:styleId="FC6721F55A8340E0A0AF50D8CD5DED32">
    <w:name w:val="FC6721F55A8340E0A0AF50D8CD5DED32"/>
    <w:rsid w:val="00624C58"/>
    <w:pPr>
      <w:widowControl w:val="0"/>
      <w:jc w:val="both"/>
    </w:pPr>
  </w:style>
  <w:style w:type="paragraph" w:customStyle="1" w:styleId="8F3BF5BE6B1E409886744FE8D619E059">
    <w:name w:val="8F3BF5BE6B1E409886744FE8D619E059"/>
    <w:rsid w:val="00624C58"/>
    <w:pPr>
      <w:widowControl w:val="0"/>
      <w:jc w:val="both"/>
    </w:pPr>
  </w:style>
  <w:style w:type="paragraph" w:customStyle="1" w:styleId="DA488029B52742199EDA7B225E703BCA">
    <w:name w:val="DA488029B52742199EDA7B225E703BCA"/>
    <w:rsid w:val="00624C58"/>
    <w:pPr>
      <w:widowControl w:val="0"/>
      <w:jc w:val="both"/>
    </w:pPr>
  </w:style>
  <w:style w:type="paragraph" w:customStyle="1" w:styleId="02DCCE2B857445CFA8BFF10F006D71CC">
    <w:name w:val="02DCCE2B857445CFA8BFF10F006D71CC"/>
    <w:rsid w:val="00624C58"/>
    <w:pPr>
      <w:widowControl w:val="0"/>
      <w:jc w:val="both"/>
    </w:pPr>
  </w:style>
  <w:style w:type="paragraph" w:customStyle="1" w:styleId="588348C9B44D4FBB834251AF87BFCFF4">
    <w:name w:val="588348C9B44D4FBB834251AF87BFCFF4"/>
    <w:rsid w:val="00624C58"/>
    <w:pPr>
      <w:widowControl w:val="0"/>
      <w:jc w:val="both"/>
    </w:pPr>
  </w:style>
  <w:style w:type="paragraph" w:customStyle="1" w:styleId="A3DF1488D44B4D93870467C1FDD9D2E2">
    <w:name w:val="A3DF1488D44B4D93870467C1FDD9D2E2"/>
    <w:rsid w:val="00624C58"/>
    <w:pPr>
      <w:widowControl w:val="0"/>
      <w:jc w:val="both"/>
    </w:pPr>
  </w:style>
  <w:style w:type="paragraph" w:customStyle="1" w:styleId="FD3CDEBBEA58431195AF399392A25A40">
    <w:name w:val="FD3CDEBBEA58431195AF399392A25A40"/>
    <w:rsid w:val="00624C58"/>
    <w:pPr>
      <w:widowControl w:val="0"/>
      <w:jc w:val="both"/>
    </w:pPr>
  </w:style>
  <w:style w:type="paragraph" w:customStyle="1" w:styleId="77672213A16746A7A73997184C62EB02">
    <w:name w:val="77672213A16746A7A73997184C62EB02"/>
    <w:rsid w:val="003715B9"/>
    <w:pPr>
      <w:widowControl w:val="0"/>
      <w:jc w:val="both"/>
    </w:pPr>
  </w:style>
  <w:style w:type="paragraph" w:customStyle="1" w:styleId="AEA41286C5DA46E78C1122AE1F734B33">
    <w:name w:val="AEA41286C5DA46E78C1122AE1F734B33"/>
    <w:rsid w:val="003715B9"/>
    <w:pPr>
      <w:widowControl w:val="0"/>
      <w:jc w:val="both"/>
    </w:pPr>
  </w:style>
  <w:style w:type="paragraph" w:customStyle="1" w:styleId="362071E3DE06424D85B16D6739EA01D5">
    <w:name w:val="362071E3DE06424D85B16D6739EA01D5"/>
    <w:rsid w:val="003715B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128</Words>
  <Characters>732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MC SYSTEM</cp:lastModifiedBy>
  <cp:revision>99</cp:revision>
  <dcterms:created xsi:type="dcterms:W3CDTF">2024-01-05T00:09:00Z</dcterms:created>
  <dcterms:modified xsi:type="dcterms:W3CDTF">2025-09-10T06:57:00Z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59EC5F70CAA649DC8C113AE94741E49A</vt:lpwstr>
  </property>
</Properties>
</file>